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F1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 temelju članaka 29. 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Statuta Osnovne škole</w:t>
      </w:r>
      <w:r>
        <w:rPr>
          <w:rFonts w:ascii="Times New Roman" w:hAnsi="Times New Roman" w:cs="Times New Roman"/>
          <w:sz w:val="28"/>
          <w:szCs w:val="28"/>
        </w:rPr>
        <w:t xml:space="preserve"> Rudeš</w:t>
      </w:r>
      <w:r w:rsidR="0026437A">
        <w:rPr>
          <w:rFonts w:ascii="Times New Roman" w:hAnsi="Times New Roman" w:cs="Times New Roman"/>
          <w:sz w:val="28"/>
          <w:szCs w:val="28"/>
        </w:rPr>
        <w:t xml:space="preserve">, Jablanska 51, </w:t>
      </w:r>
      <w:r w:rsidR="00E76DEA">
        <w:rPr>
          <w:rFonts w:ascii="Times New Roman" w:hAnsi="Times New Roman" w:cs="Times New Roman"/>
          <w:sz w:val="28"/>
          <w:szCs w:val="28"/>
        </w:rPr>
        <w:t xml:space="preserve">Zagreb Školski odbor 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na sjednici održanoj dana </w:t>
      </w:r>
      <w:r w:rsidR="00CD3C1C">
        <w:rPr>
          <w:rFonts w:ascii="Times New Roman" w:hAnsi="Times New Roman" w:cs="Times New Roman"/>
          <w:sz w:val="28"/>
          <w:szCs w:val="28"/>
        </w:rPr>
        <w:t xml:space="preserve"> 13</w:t>
      </w:r>
      <w:r w:rsidR="00225F5B">
        <w:rPr>
          <w:rFonts w:ascii="Times New Roman" w:hAnsi="Times New Roman" w:cs="Times New Roman"/>
          <w:sz w:val="28"/>
          <w:szCs w:val="28"/>
        </w:rPr>
        <w:t>. 7</w:t>
      </w:r>
      <w:r w:rsidR="00714388">
        <w:rPr>
          <w:rFonts w:ascii="Times New Roman" w:hAnsi="Times New Roman" w:cs="Times New Roman"/>
          <w:sz w:val="28"/>
          <w:szCs w:val="28"/>
        </w:rPr>
        <w:t xml:space="preserve">. </w:t>
      </w:r>
      <w:r w:rsidR="0026437A">
        <w:rPr>
          <w:rFonts w:ascii="Times New Roman" w:hAnsi="Times New Roman" w:cs="Times New Roman"/>
          <w:sz w:val="28"/>
          <w:szCs w:val="28"/>
        </w:rPr>
        <w:t>2022</w:t>
      </w:r>
      <w:r w:rsidR="00313AF1" w:rsidRPr="0026437A">
        <w:rPr>
          <w:rFonts w:ascii="Times New Roman" w:hAnsi="Times New Roman" w:cs="Times New Roman"/>
          <w:sz w:val="28"/>
          <w:szCs w:val="28"/>
        </w:rPr>
        <w:t>. godine</w:t>
      </w:r>
      <w:r w:rsidR="00E76DEA">
        <w:rPr>
          <w:rFonts w:ascii="Times New Roman" w:hAnsi="Times New Roman" w:cs="Times New Roman"/>
          <w:sz w:val="28"/>
          <w:szCs w:val="28"/>
        </w:rPr>
        <w:t xml:space="preserve"> donio je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donio</w:t>
      </w:r>
    </w:p>
    <w:p w:rsidR="00313AF1" w:rsidRDefault="00313AF1" w:rsidP="0026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POSLOVNIK O RADU UČITELJSKOG VIJEĆA I RAZREDNOG VIJEĆA</w:t>
      </w:r>
    </w:p>
    <w:p w:rsidR="0026437A" w:rsidRPr="0026437A" w:rsidRDefault="0026437A" w:rsidP="00264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I. OPĆE ODREDBE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Poslovnikom o radu učiteljskog vijeća i razrednog vijeća: (u daljnjem tekstu: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Poslovnik) uređuje se: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pripremanje sjednica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sazivanje sjednica i dostavljanje poziva i radnih materijala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- vođenje </w:t>
      </w:r>
      <w:r w:rsidR="00CC2C7F" w:rsidRPr="0026437A">
        <w:rPr>
          <w:rFonts w:ascii="Times New Roman" w:hAnsi="Times New Roman" w:cs="Times New Roman"/>
          <w:sz w:val="28"/>
          <w:szCs w:val="28"/>
        </w:rPr>
        <w:t>s</w:t>
      </w:r>
      <w:r w:rsidRPr="0026437A">
        <w:rPr>
          <w:rFonts w:ascii="Times New Roman" w:hAnsi="Times New Roman" w:cs="Times New Roman"/>
          <w:sz w:val="28"/>
          <w:szCs w:val="28"/>
        </w:rPr>
        <w:t>jednica i način odlučivanja članova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položaj, prava i obveze članova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izvješćivanje zaposlenika Škole i osnivača o radu učiteljskog vijeća 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razrednog vijeća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rješavanje drugih pitanja značajnih za rad i odlučivanje na sjednicama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učiteljskog vijeća i razrednog vijeća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način i kriterij o elementima, načinima i postupcima pohvale i nagrade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učenika.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Odredbe ovoga poslovnika primjenjuju se na članove i na druge osobe koje su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nazočne na sjednicama i sudjeluju u radu učiteljskog vijeća i razrednog vijeća.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 pravilnoj primjeni odredaba ovoga poslovnika brinu se ravnatelj i razrednik.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II. SJEDNICE UČITELJSKOG VIJEĆA I RAZREDNOG VIJEĆA</w:t>
      </w:r>
    </w:p>
    <w:p w:rsidR="00313AF1" w:rsidRPr="007152F9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2F9">
        <w:rPr>
          <w:rFonts w:ascii="Times New Roman" w:hAnsi="Times New Roman" w:cs="Times New Roman"/>
          <w:b/>
          <w:sz w:val="28"/>
          <w:szCs w:val="28"/>
        </w:rPr>
        <w:t>1.Sazivanje i pripremanje sjednica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Učiteljsko vijeće i razredno vijeće rade na sjednicama.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Uz članove na sjednicama mogu biti nazočne i druge osobe ako su pozvane, uz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odobrenje predsjedavajućeg, po službenoj dužnosti ili kada to pravo osobama pripada</w:t>
      </w:r>
      <w:r w:rsidR="00764D1D" w:rsidRP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po zakonu odnosno općim aktima Škole.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5.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Kada se na sjednicama raspravlja o pitanjima ili podacima koji predstavljaju poslovnu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ili drugu tajnu prema zakonu ili općem aktu Škole, sjednice se održavaju bez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nazočnosti drugih osoba.</w:t>
      </w: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Članak 6.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Sjednice učiteljskog vijeća i razrednog vijeća održavaju se prema potrebi.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Sjednice učiteljskog vijeća obvezno se održavaju na početku školske godine i na kraju</w:t>
      </w:r>
      <w:r w:rsidR="00764D1D" w:rsidRP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svakog polugodišta.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7.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Sjednice se održavaju u sjedištu Škole.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8.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Ravnatelj priprema sjednice učiteljskog vijeća.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Razrednik priprema sjednice razrednog vijeća.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Sjednice se moraju pripremiti tako da se rad na sjednici odvija učinkovito 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ekonomično, a odluka donose pravodobno i u skladu sa zakonom i općim aktima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Škole.</w:t>
      </w:r>
    </w:p>
    <w:p w:rsidR="00313AF1" w:rsidRPr="00340A09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Ako ravnatelj</w:t>
      </w:r>
      <w:r w:rsidR="00E76DEA">
        <w:rPr>
          <w:rFonts w:ascii="Times New Roman" w:hAnsi="Times New Roman" w:cs="Times New Roman"/>
          <w:sz w:val="28"/>
          <w:szCs w:val="28"/>
        </w:rPr>
        <w:t>, odnosno razrednik,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ocijeni da pripremljeni materijal za sjednice nije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 xml:space="preserve">dovoljno stručno ili precizno </w:t>
      </w:r>
      <w:r w:rsidR="00E76DEA">
        <w:rPr>
          <w:rFonts w:ascii="Times New Roman" w:hAnsi="Times New Roman" w:cs="Times New Roman"/>
          <w:sz w:val="28"/>
          <w:szCs w:val="28"/>
        </w:rPr>
        <w:t>urađen ili dokumentiran, vratit</w:t>
      </w:r>
      <w:r w:rsidRPr="0026437A">
        <w:rPr>
          <w:rFonts w:ascii="Times New Roman" w:hAnsi="Times New Roman" w:cs="Times New Roman"/>
          <w:sz w:val="28"/>
          <w:szCs w:val="28"/>
        </w:rPr>
        <w:t xml:space="preserve"> će ga predlagaču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(nositelju zadaće) s prijedlogom ili zahtjevom o izmjeni ili dopuni predmetnog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2B3F6E">
        <w:rPr>
          <w:rFonts w:ascii="Times New Roman" w:hAnsi="Times New Roman" w:cs="Times New Roman"/>
          <w:sz w:val="28"/>
          <w:szCs w:val="28"/>
        </w:rPr>
        <w:t xml:space="preserve">materijala </w:t>
      </w:r>
      <w:r w:rsidR="002B3F6E" w:rsidRPr="00340A09">
        <w:rPr>
          <w:rFonts w:ascii="Times New Roman" w:hAnsi="Times New Roman" w:cs="Times New Roman"/>
          <w:sz w:val="28"/>
          <w:szCs w:val="28"/>
        </w:rPr>
        <w:t>najkasnije  petnaest dana od primitka materijala.</w:t>
      </w:r>
    </w:p>
    <w:p w:rsidR="002B3F6E" w:rsidRPr="00340A09" w:rsidRDefault="002B3F6E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9.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Materijale za sjednicu obrazlaže osoba koja je materijal pripremila ili na koju se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materijal odnosi.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10.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Prijedlog dnevnog reda sjednice učiteljskog vijeća sastavlja ravnatelj, a razrednog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vijeća razrednik.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Kod predlaganja dnevnog reda treba voditi računa: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da se u dnevni red uvrste predmeti o kojima je ovlašteno raspravljati 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odlučivati učiteljsko vijeće odnosno razredno vijeće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- </w:t>
      </w:r>
      <w:r w:rsidR="00CC2C7F" w:rsidRPr="0026437A">
        <w:rPr>
          <w:rFonts w:ascii="Times New Roman" w:hAnsi="Times New Roman" w:cs="Times New Roman"/>
          <w:sz w:val="28"/>
          <w:szCs w:val="28"/>
        </w:rPr>
        <w:t>da dnevni red ne bude preopširan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da predmeti o kojima će se raspra</w:t>
      </w:r>
      <w:r w:rsidR="00E76DEA">
        <w:rPr>
          <w:rFonts w:ascii="Times New Roman" w:hAnsi="Times New Roman" w:cs="Times New Roman"/>
          <w:sz w:val="28"/>
          <w:szCs w:val="28"/>
        </w:rPr>
        <w:t>vljati i odlučivati na sjednici</w:t>
      </w:r>
      <w:r w:rsidRPr="0026437A">
        <w:rPr>
          <w:rFonts w:ascii="Times New Roman" w:hAnsi="Times New Roman" w:cs="Times New Roman"/>
          <w:sz w:val="28"/>
          <w:szCs w:val="28"/>
        </w:rPr>
        <w:t xml:space="preserve"> budu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obrađeni, dokumentirani i obrazloženi tako da se članovi mogu upoznati s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predmetom i o njemu raspravljati i odlučivati na zakazanoj sjednici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da unutar točke dnevnog reda o odgojno-obrazovnoj situaciji u razrednom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odjelu budu istaknuti učenici koji se ističu po iznimnim rezultatima koji će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 zadnjoj sjednici, ako su kontinuirano izdvajani na sjednicama razrednog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ili učiteljskog vijeća tijekom nastavne godine biti kandidati razrednog i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učiteljskog vijeća za pohvalu ili nagradu.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11.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Sjednicu učiteljskog vijeća saziva ravnatelj.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Sjednicu razrednog vijeća saziva razrednik, stručni suradnik ili ravnatelj.</w:t>
      </w: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09" w:rsidRDefault="00340A09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09" w:rsidRPr="0026437A" w:rsidRDefault="00340A09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Članak 12.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Obavijest o održavanju sjednice stavlja na oglasnu ploču Škole.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Poziv za sjednicu dostavlja se u pisanom obliku članovima učiteljskog vijeća 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razrednog vijeća koji privremeno ne borave u Školi.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Poziv za sjednicu drugim pozvanim osobama dostavlja se osobnom dostavom ili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poštom.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13.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Pisani poziv za sjednicu sadrži: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ime i prezime osobe koja se poziva na sjednicu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prijedlog dnevnog reda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mjesto i vrijeme održavanja sjednice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potpis predsjedavajućeg sjednice</w:t>
      </w:r>
      <w:r w:rsidR="00E76DEA">
        <w:rPr>
          <w:rFonts w:ascii="Times New Roman" w:hAnsi="Times New Roman" w:cs="Times New Roman"/>
          <w:sz w:val="28"/>
          <w:szCs w:val="28"/>
        </w:rPr>
        <w:t>.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2. Tijek sjednice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14.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Sjednici učiteljskog vijeća predsjedava ravnatelj, a sjednici razrednog vijeća razrednik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(u daljnjem tekstu: predsjedavajući).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15.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Pravo odlučivanja na sjednici imaju samo članovi učiteljskog vijeća odnosno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razrednog vijeća.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Ostali nazočni na sjednici imaju pravo sudjelovati u raspravi uz prethodnu suglasnost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predsjedavajućeg, ali bez prava odlučivanja.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16.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Prije započinjanja sjednice predsjedavajući provjerava je li sjednici nazočna većina</w:t>
      </w:r>
      <w:r w:rsidR="000E4FBC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članova i utvrđuje imena nazočnih.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Predsjedavajući utvrđuje koji su od članova svoj izostanak opravdali.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Ako je na sjednici nazočan dostatan broj članova sukladno sa stavkom 1. ovoga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članka, predsjedavajući započinje sjednicu.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17.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Dnevni red sjednice utvrđuje se na </w:t>
      </w:r>
      <w:r w:rsidR="00E76DEA">
        <w:rPr>
          <w:rFonts w:ascii="Times New Roman" w:hAnsi="Times New Roman" w:cs="Times New Roman"/>
          <w:sz w:val="28"/>
          <w:szCs w:val="28"/>
        </w:rPr>
        <w:t>temelju prijedloga dnevnog reda</w:t>
      </w:r>
      <w:r w:rsidRPr="0026437A">
        <w:rPr>
          <w:rFonts w:ascii="Times New Roman" w:hAnsi="Times New Roman" w:cs="Times New Roman"/>
          <w:sz w:val="28"/>
          <w:szCs w:val="28"/>
        </w:rPr>
        <w:t xml:space="preserve"> koji </w:t>
      </w:r>
      <w:r w:rsidR="0036762A">
        <w:rPr>
          <w:rFonts w:ascii="Times New Roman" w:hAnsi="Times New Roman" w:cs="Times New Roman"/>
          <w:sz w:val="28"/>
          <w:szCs w:val="28"/>
        </w:rPr>
        <w:t xml:space="preserve">je </w:t>
      </w:r>
      <w:r w:rsidRPr="0026437A">
        <w:rPr>
          <w:rFonts w:ascii="Times New Roman" w:hAnsi="Times New Roman" w:cs="Times New Roman"/>
          <w:sz w:val="28"/>
          <w:szCs w:val="28"/>
        </w:rPr>
        <w:t>naznačen u</w:t>
      </w:r>
      <w:r w:rsidR="0036762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obavijesti odnosno pozivu na sjednicu.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Svaki član učiteljskog vijeća</w:t>
      </w:r>
      <w:r w:rsidR="00E76DEA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razrednog vijeća</w:t>
      </w:r>
      <w:r w:rsidR="00E76DEA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ima pravo prije utvrđivanja</w:t>
      </w:r>
      <w:r w:rsidR="000E4FBC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dnevnog reda predložiti da se o pojedinoj točki dnevnog reda ne raspravlja ako ona</w:t>
      </w:r>
      <w:r w:rsidR="000E4FBC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nije na odgovarajući način obrazložena ili ako nije nazočan odgovarajući izvjestitelj.</w:t>
      </w:r>
    </w:p>
    <w:p w:rsidR="00313AF1" w:rsidRPr="0026437A" w:rsidRDefault="00CC2C7F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Predsje</w:t>
      </w:r>
      <w:r w:rsidR="00313AF1" w:rsidRPr="0026437A">
        <w:rPr>
          <w:rFonts w:ascii="Times New Roman" w:hAnsi="Times New Roman" w:cs="Times New Roman"/>
          <w:sz w:val="28"/>
          <w:szCs w:val="28"/>
        </w:rPr>
        <w:t>davajući sjednice proglašava utvrđeni dnevni red.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Utvrđeni dnevni red ne može se tijekom sjednice mijenjati.</w:t>
      </w: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Članak 18.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Nakon utvrđenog dnevnog reda prelazi se na raspravu i odlučivanje o predmetima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dnevnog reda, redoslijedom koji je utvrđen u dnevnom redu.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19.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Kada su članovima dostavljeni materijali za sjednicu na temelju kojih se donosi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određena odluka ili zaključak, izvjestitelj je dužan samo kratko iznijeti sadržaj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materijala ili predložene odluke odnosno zaključka.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20.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 sjednici nitko ne može govoriti dok ne dobije riječ od predsjedavajućeg sjednice.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Predsjedavajući daje riječ prijavljenima za raspravu prema redoslijedu kojim su se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prijavili.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Izvan reda prijavljivanja predsjedavajući će dati riječ izvjestitelju o određenoj točki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dnevnog reda ako on to zatraži ili ako je to nužno zbog dopunskog objašnjenja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pojedinog predmeta.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21.</w:t>
      </w:r>
    </w:p>
    <w:p w:rsidR="00313AF1" w:rsidRPr="0026437A" w:rsidRDefault="00E76DE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koja sudjeluje u raspravi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može o istom predmetu govoriti više puta, samo uz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313AF1" w:rsidRPr="0026437A">
        <w:rPr>
          <w:rFonts w:ascii="Times New Roman" w:hAnsi="Times New Roman" w:cs="Times New Roman"/>
          <w:sz w:val="28"/>
          <w:szCs w:val="28"/>
        </w:rPr>
        <w:t>dopuštenje predsjedavajućeg.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 prije</w:t>
      </w:r>
      <w:r w:rsidR="00E76DEA">
        <w:rPr>
          <w:rFonts w:ascii="Times New Roman" w:hAnsi="Times New Roman" w:cs="Times New Roman"/>
          <w:sz w:val="28"/>
          <w:szCs w:val="28"/>
        </w:rPr>
        <w:t>dlog predsjedavajućeg ili člana učiteljsko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</w:t>
      </w:r>
      <w:r w:rsidR="00E76DEA">
        <w:rPr>
          <w:rFonts w:ascii="Times New Roman" w:hAnsi="Times New Roman" w:cs="Times New Roman"/>
          <w:sz w:val="28"/>
          <w:szCs w:val="28"/>
        </w:rPr>
        <w:t xml:space="preserve"> vijeće</w:t>
      </w:r>
      <w:r w:rsidRPr="0026437A">
        <w:rPr>
          <w:rFonts w:ascii="Times New Roman" w:hAnsi="Times New Roman" w:cs="Times New Roman"/>
          <w:sz w:val="28"/>
          <w:szCs w:val="28"/>
        </w:rPr>
        <w:t xml:space="preserve"> može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odlučiti da se uskrati riječ sudioniku u raspravi koji je već govorio o istom predmetu.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Pravo na ponovno sudjelovanje u raspravi svaka osoba ima tek nakon što</w:t>
      </w:r>
      <w:r w:rsidR="0036762A">
        <w:rPr>
          <w:rFonts w:ascii="Times New Roman" w:hAnsi="Times New Roman" w:cs="Times New Roman"/>
          <w:sz w:val="28"/>
          <w:szCs w:val="28"/>
        </w:rPr>
        <w:t xml:space="preserve"> s izlaganjem završe  osobe</w:t>
      </w:r>
      <w:r w:rsidRPr="0026437A">
        <w:rPr>
          <w:rFonts w:ascii="Times New Roman" w:hAnsi="Times New Roman" w:cs="Times New Roman"/>
          <w:sz w:val="28"/>
          <w:szCs w:val="28"/>
        </w:rPr>
        <w:t xml:space="preserve"> koje su se prvi put prijavile i dobile riječ.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22.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Sudionik u raspravi koji dobije riječ, obvezan je pridržavati se predmeta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rasprave prema utvrđenom dnevnom redu.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Ukoliko se sudionik u raspravi u svome izlaganju udalji od predmeta o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kojem se raspravlja, predsjedavajući će ga opomenuti da se treba prid</w:t>
      </w:r>
      <w:r w:rsidR="00E14514" w:rsidRPr="0026437A">
        <w:rPr>
          <w:rFonts w:ascii="Times New Roman" w:hAnsi="Times New Roman" w:cs="Times New Roman"/>
          <w:sz w:val="28"/>
          <w:szCs w:val="28"/>
        </w:rPr>
        <w:t>r</w:t>
      </w:r>
      <w:r w:rsidRPr="0026437A">
        <w:rPr>
          <w:rFonts w:ascii="Times New Roman" w:hAnsi="Times New Roman" w:cs="Times New Roman"/>
          <w:sz w:val="28"/>
          <w:szCs w:val="28"/>
        </w:rPr>
        <w:t>žavati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dnevnog reda.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Ako isti tako ne postupi, predsjedavajući će mu uskratiti pravo daljnjeg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sudjelovanja u raspravi o toj točki dnevnog reda.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23.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Sudionik u raspravi dužan je govoriti kratko i jasno i iznositi prijedloge za rješavanje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predmeta o kojem se raspravlja.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Predsjedavajući sjednice dužan je brinuti se da sudionika u raspravi nitko ne smeta za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vrijeme njegova izlaganja.</w:t>
      </w: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Članak 24.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Učiteljsko</w:t>
      </w:r>
      <w:r w:rsidR="00E76DEA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 vijeće</w:t>
      </w:r>
      <w:r w:rsidR="00E76DEA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na prijedlog predsjedavajućeg ili drugog člana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može odlučiti da se rasprava o pojedinom predmetu prekine i da se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predmet ponovno prouči ili dopuni, odnosno</w:t>
      </w:r>
      <w:r w:rsidR="00E76DEA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da se pribave dodatni podaci za iduću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sjednicu.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25.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Kada se na sjednici raspravlja o podacima ili ispravama koje predstavljaju poslovnu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ili drugu tajnu, predsjedavajući će upozoriti nazočne da se ti podaci ili isprave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smatraju tajnom i da su ih nazočni dužni čuvati kao tajnu</w:t>
      </w:r>
      <w:r w:rsidR="0026437A">
        <w:rPr>
          <w:rFonts w:ascii="Times New Roman" w:hAnsi="Times New Roman" w:cs="Times New Roman"/>
          <w:sz w:val="28"/>
          <w:szCs w:val="28"/>
        </w:rPr>
        <w:t>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26.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Rasprava o pojedinoj točki </w:t>
      </w:r>
      <w:r w:rsidR="000E4FBC">
        <w:rPr>
          <w:rFonts w:ascii="Times New Roman" w:hAnsi="Times New Roman" w:cs="Times New Roman"/>
          <w:sz w:val="28"/>
          <w:szCs w:val="28"/>
        </w:rPr>
        <w:t xml:space="preserve">dnevnog reda traje </w:t>
      </w:r>
      <w:r w:rsidRPr="0026437A">
        <w:rPr>
          <w:rFonts w:ascii="Times New Roman" w:hAnsi="Times New Roman" w:cs="Times New Roman"/>
          <w:sz w:val="28"/>
          <w:szCs w:val="28"/>
        </w:rPr>
        <w:t xml:space="preserve"> sve dok prijavljeni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sudionici u raspravi ne završe svoja izlaganja.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Kada predsjedavajući potvrdi da više nema prijavljenih sudionika u raspravi</w:t>
      </w:r>
      <w:r w:rsidR="00E76DEA">
        <w:rPr>
          <w:rFonts w:ascii="Times New Roman" w:hAnsi="Times New Roman" w:cs="Times New Roman"/>
          <w:sz w:val="28"/>
          <w:szCs w:val="28"/>
        </w:rPr>
        <w:t xml:space="preserve"> o</w:t>
      </w:r>
    </w:p>
    <w:p w:rsidR="00313AF1" w:rsidRPr="0026437A" w:rsidRDefault="00E76DE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određeno</w:t>
      </w:r>
      <w:r w:rsidR="00313AF1" w:rsidRPr="0026437A">
        <w:rPr>
          <w:rFonts w:ascii="Times New Roman" w:hAnsi="Times New Roman" w:cs="Times New Roman"/>
          <w:sz w:val="28"/>
          <w:szCs w:val="28"/>
        </w:rPr>
        <w:t>m predmetu, zaključit će raspravu.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 prijedlog predsjedavajućeg ili drugog člana, učiteljsko</w:t>
      </w:r>
      <w:r w:rsidR="00E76DEA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 vijeće</w:t>
      </w:r>
      <w:r w:rsidR="00E76DEA">
        <w:rPr>
          <w:rFonts w:ascii="Times New Roman" w:hAnsi="Times New Roman" w:cs="Times New Roman"/>
          <w:sz w:val="28"/>
          <w:szCs w:val="28"/>
        </w:rPr>
        <w:t>,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može odlučiti da se rasprava o pojedinom predmetu zaključi i prije nego što svi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CC2C7F" w:rsidRPr="0026437A">
        <w:rPr>
          <w:rFonts w:ascii="Times New Roman" w:hAnsi="Times New Roman" w:cs="Times New Roman"/>
          <w:sz w:val="28"/>
          <w:szCs w:val="28"/>
        </w:rPr>
        <w:t>prijavljeni dobij</w:t>
      </w:r>
      <w:r w:rsidR="00EF4E8A">
        <w:rPr>
          <w:rFonts w:ascii="Times New Roman" w:hAnsi="Times New Roman" w:cs="Times New Roman"/>
          <w:sz w:val="28"/>
          <w:szCs w:val="28"/>
        </w:rPr>
        <w:t>u riječ</w:t>
      </w:r>
      <w:r w:rsidRPr="0026437A">
        <w:rPr>
          <w:rFonts w:ascii="Times New Roman" w:hAnsi="Times New Roman" w:cs="Times New Roman"/>
          <w:sz w:val="28"/>
          <w:szCs w:val="28"/>
        </w:rPr>
        <w:t xml:space="preserve"> ako </w:t>
      </w:r>
      <w:r w:rsidR="0036762A">
        <w:rPr>
          <w:rFonts w:ascii="Times New Roman" w:hAnsi="Times New Roman" w:cs="Times New Roman"/>
          <w:sz w:val="28"/>
          <w:szCs w:val="28"/>
        </w:rPr>
        <w:t xml:space="preserve">je </w:t>
      </w:r>
      <w:r w:rsidRPr="0026437A">
        <w:rPr>
          <w:rFonts w:ascii="Times New Roman" w:hAnsi="Times New Roman" w:cs="Times New Roman"/>
          <w:sz w:val="28"/>
          <w:szCs w:val="28"/>
        </w:rPr>
        <w:t>predmet dovoljno razmotren ili se o njemu može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donijeti odgovarajuća odluka</w:t>
      </w:r>
      <w:r w:rsidR="00EF4E8A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zaključak.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7152F9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2F9">
        <w:rPr>
          <w:rFonts w:ascii="Times New Roman" w:hAnsi="Times New Roman" w:cs="Times New Roman"/>
          <w:b/>
          <w:sz w:val="28"/>
          <w:szCs w:val="28"/>
        </w:rPr>
        <w:t>3. Održavanje reda i stegovne mjere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27.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Svakoj osobi koja sudje</w:t>
      </w:r>
      <w:r w:rsidR="00EF4E8A">
        <w:rPr>
          <w:rFonts w:ascii="Times New Roman" w:hAnsi="Times New Roman" w:cs="Times New Roman"/>
          <w:sz w:val="28"/>
          <w:szCs w:val="28"/>
        </w:rPr>
        <w:t>luje u radu na sjednici, ako</w:t>
      </w:r>
      <w:r w:rsidRPr="0026437A">
        <w:rPr>
          <w:rFonts w:ascii="Times New Roman" w:hAnsi="Times New Roman" w:cs="Times New Roman"/>
          <w:sz w:val="28"/>
          <w:szCs w:val="28"/>
        </w:rPr>
        <w:t xml:space="preserve"> se ne pridržava reda i ne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poštuje odredbe ovoga poslovnika, mogu se izreći stegovne mjere: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opomena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oduzimanje riječi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udaljavanje sa sjednice.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28.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Opomena se izriče svakoj osobi koja svojim ponašanjem ili izlaganjem na sjednici ne postupa</w:t>
      </w:r>
      <w:r w:rsidR="00702511">
        <w:rPr>
          <w:rFonts w:ascii="Times New Roman" w:hAnsi="Times New Roman" w:cs="Times New Roman"/>
          <w:sz w:val="28"/>
          <w:szCs w:val="28"/>
        </w:rPr>
        <w:t xml:space="preserve"> </w:t>
      </w:r>
      <w:r w:rsidR="00EF4E8A">
        <w:rPr>
          <w:rFonts w:ascii="Times New Roman" w:hAnsi="Times New Roman" w:cs="Times New Roman"/>
          <w:sz w:val="28"/>
          <w:szCs w:val="28"/>
        </w:rPr>
        <w:t xml:space="preserve">sukladno 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odredbama ovoga poslovnika ili remeti rad sjednice.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Opomenu izriče predsjedavajući sjednice.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29.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Mjera oduzimanja riječi izriče se svakoj osobi koja svojim ponašanjem, izjavama ili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1B4A30">
        <w:rPr>
          <w:rFonts w:ascii="Times New Roman" w:hAnsi="Times New Roman" w:cs="Times New Roman"/>
          <w:sz w:val="28"/>
          <w:szCs w:val="28"/>
        </w:rPr>
        <w:t>nepoštivanjem odredbi</w:t>
      </w:r>
      <w:r w:rsidRPr="0026437A">
        <w:rPr>
          <w:rFonts w:ascii="Times New Roman" w:hAnsi="Times New Roman" w:cs="Times New Roman"/>
          <w:sz w:val="28"/>
          <w:szCs w:val="28"/>
        </w:rPr>
        <w:t xml:space="preserve"> ovoga poslovnika remeti rad sjednice, a već </w:t>
      </w:r>
      <w:r w:rsidR="00CC2C7F" w:rsidRPr="0026437A">
        <w:rPr>
          <w:rFonts w:ascii="Times New Roman" w:hAnsi="Times New Roman" w:cs="Times New Roman"/>
          <w:sz w:val="28"/>
          <w:szCs w:val="28"/>
        </w:rPr>
        <w:t xml:space="preserve">prije toga joj je na istoj </w:t>
      </w:r>
      <w:r w:rsidRPr="0026437A">
        <w:rPr>
          <w:rFonts w:ascii="Times New Roman" w:hAnsi="Times New Roman" w:cs="Times New Roman"/>
          <w:sz w:val="28"/>
          <w:szCs w:val="28"/>
        </w:rPr>
        <w:t>sjednici izrečena opomena.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Mjeru oduzimanja riječi izriče predsjedavajući sjednice.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30.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Mjera udaljavanja sa sjednice izriče se svakoj osobi</w:t>
      </w:r>
      <w:r w:rsidR="001B4A30">
        <w:rPr>
          <w:rFonts w:ascii="Times New Roman" w:hAnsi="Times New Roman" w:cs="Times New Roman"/>
          <w:sz w:val="28"/>
          <w:szCs w:val="28"/>
        </w:rPr>
        <w:t xml:space="preserve"> koja ne</w:t>
      </w:r>
      <w:r w:rsidRPr="0026437A">
        <w:rPr>
          <w:rFonts w:ascii="Times New Roman" w:hAnsi="Times New Roman" w:cs="Times New Roman"/>
          <w:sz w:val="28"/>
          <w:szCs w:val="28"/>
        </w:rPr>
        <w:t xml:space="preserve"> postupa prema nalogu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1B4A30">
        <w:rPr>
          <w:rFonts w:ascii="Times New Roman" w:hAnsi="Times New Roman" w:cs="Times New Roman"/>
          <w:sz w:val="28"/>
          <w:szCs w:val="28"/>
        </w:rPr>
        <w:t>predsjedavajućeg</w:t>
      </w:r>
      <w:r w:rsidRPr="0026437A">
        <w:rPr>
          <w:rFonts w:ascii="Times New Roman" w:hAnsi="Times New Roman" w:cs="Times New Roman"/>
          <w:sz w:val="28"/>
          <w:szCs w:val="28"/>
        </w:rPr>
        <w:t xml:space="preserve"> koji joj je ranije izrekao mjeru oduzimanja riječi ili </w:t>
      </w:r>
      <w:r w:rsidRPr="0026437A">
        <w:rPr>
          <w:rFonts w:ascii="Times New Roman" w:hAnsi="Times New Roman" w:cs="Times New Roman"/>
          <w:sz w:val="28"/>
          <w:szCs w:val="28"/>
        </w:rPr>
        <w:lastRenderedPageBreak/>
        <w:t>koja na drugi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način toliko narušava red i krši odredbe ovoga poslovnika da dovodi u pitanje daljnje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održavanje sjednice.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Mjeru udaljavanja sa sjednice, na p</w:t>
      </w:r>
      <w:r w:rsidR="00CC2C7F" w:rsidRPr="0026437A">
        <w:rPr>
          <w:rFonts w:ascii="Times New Roman" w:hAnsi="Times New Roman" w:cs="Times New Roman"/>
          <w:sz w:val="28"/>
          <w:szCs w:val="28"/>
        </w:rPr>
        <w:t>rijedlog predsjedavajućeg, izrič</w:t>
      </w:r>
      <w:r w:rsidRPr="0026437A">
        <w:rPr>
          <w:rFonts w:ascii="Times New Roman" w:hAnsi="Times New Roman" w:cs="Times New Roman"/>
          <w:sz w:val="28"/>
          <w:szCs w:val="28"/>
        </w:rPr>
        <w:t>e učiteljsko vijeće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odnosno razredno vijeće.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Osoba kojoj je izrečena mjera udaljavanja sa sjednice, dužna je odmah napustiti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prostoriju u kojoj se održava sjednica.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Udaljavanje sa sjednice odnosi se samo na sjednicu na kojoj je ova mjera </w:t>
      </w:r>
      <w:r w:rsidR="00CC2C7F" w:rsidRPr="0026437A">
        <w:rPr>
          <w:rFonts w:ascii="Times New Roman" w:hAnsi="Times New Roman" w:cs="Times New Roman"/>
          <w:sz w:val="28"/>
          <w:szCs w:val="28"/>
        </w:rPr>
        <w:t>izreče</w:t>
      </w:r>
      <w:r w:rsidRPr="0026437A">
        <w:rPr>
          <w:rFonts w:ascii="Times New Roman" w:hAnsi="Times New Roman" w:cs="Times New Roman"/>
          <w:sz w:val="28"/>
          <w:szCs w:val="28"/>
        </w:rPr>
        <w:t>na.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4. Odlaganje i prekid sjednice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31.</w:t>
      </w:r>
    </w:p>
    <w:p w:rsidR="00313AF1" w:rsidRPr="0026437A" w:rsidRDefault="001B4A30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Zakazana sjednica odgađa 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se kada nastupe okolnosti koje onemogućuju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održavanje sjednice u zakazano vrijeme.</w:t>
      </w:r>
    </w:p>
    <w:p w:rsidR="00313AF1" w:rsidRPr="0026437A" w:rsidRDefault="001B4A30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Sjednica  se odgađa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i kada se prije njezinog započinjanja utvrdi da na sjednici nije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313AF1" w:rsidRPr="0026437A">
        <w:rPr>
          <w:rFonts w:ascii="Times New Roman" w:hAnsi="Times New Roman" w:cs="Times New Roman"/>
          <w:sz w:val="28"/>
          <w:szCs w:val="28"/>
        </w:rPr>
        <w:t>nazočan potreban broj članova.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Sjednicu u slučajevima iz stavka 1. i 2. ovoga članka odlaže predsjedavajući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sjednice.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32.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Sjednica se prekida: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kada se tijekom sjednice broj nazočnih članova učiteljskog ili razrednog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vijeća smanji ispod broja potrebitog za održavanje sjednice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- </w:t>
      </w:r>
      <w:r w:rsidR="00CC2C7F" w:rsidRPr="0026437A">
        <w:rPr>
          <w:rFonts w:ascii="Times New Roman" w:hAnsi="Times New Roman" w:cs="Times New Roman"/>
          <w:sz w:val="28"/>
          <w:szCs w:val="28"/>
        </w:rPr>
        <w:t>k</w:t>
      </w:r>
      <w:r w:rsidRPr="0026437A">
        <w:rPr>
          <w:rFonts w:ascii="Times New Roman" w:hAnsi="Times New Roman" w:cs="Times New Roman"/>
          <w:sz w:val="28"/>
          <w:szCs w:val="28"/>
        </w:rPr>
        <w:t>ada dođe do težeg remećenja reda na sjednici, a predsjedavajući nije u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mogućnosti održati red primjenom mjera iz članka 27. ovoga poslovnika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ako o pojedinom predmetu treba pribaviti dodatne podatke ili isprave.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Sjednicu prekida predsjedavajući sjednice.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Ako pojedini član smatra da nema razloga za prekid sjednice, on ne može predložiti da</w:t>
      </w:r>
      <w:r w:rsidR="00CC2C7F" w:rsidRP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se sjednica nastavi.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Odluku o nastavku sjednice donosi učiteljsko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 vijeće.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33.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Kada je sjednica </w:t>
      </w:r>
      <w:r w:rsidR="001B4A30">
        <w:rPr>
          <w:rFonts w:ascii="Times New Roman" w:hAnsi="Times New Roman" w:cs="Times New Roman"/>
          <w:sz w:val="28"/>
          <w:szCs w:val="28"/>
        </w:rPr>
        <w:t>odgođena</w:t>
      </w:r>
      <w:r w:rsidRPr="0026437A">
        <w:rPr>
          <w:rFonts w:ascii="Times New Roman" w:hAnsi="Times New Roman" w:cs="Times New Roman"/>
          <w:sz w:val="28"/>
          <w:szCs w:val="28"/>
        </w:rPr>
        <w:t xml:space="preserve"> ili prekinuta, predsjedavajući izvješćuje nazočne članove o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novom vremenu održavanja sjednice, a ostale članove u skladu s člankom 12. ovoga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poslovnika.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5. Odlučivanje na sjednici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34.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Nakon završene rasprave o pojedinoj točki dnevnog reda sukladno s člankom 26.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ovoga poslovnika pristupa se odlučivanju.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Za pravovaljano odlučivanje potrebno je da na sjednici bude nazočna većina članova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učiteljskog vijeća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razrednog vijeća.</w:t>
      </w:r>
    </w:p>
    <w:p w:rsidR="00313AF1" w:rsidRDefault="0036762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 glasanja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predsjedavajući oblikuje odluku ili zaključak koji treba donijeti 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313AF1" w:rsidRPr="0026437A">
        <w:rPr>
          <w:rFonts w:ascii="Times New Roman" w:hAnsi="Times New Roman" w:cs="Times New Roman"/>
          <w:sz w:val="28"/>
          <w:szCs w:val="28"/>
        </w:rPr>
        <w:t>svezi s pojedinom točkom dnevnog reda.</w:t>
      </w:r>
    </w:p>
    <w:p w:rsid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Članak 35.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Učiteljsko vijeće odnosno razredno vi</w:t>
      </w:r>
      <w:r w:rsidR="0036762A">
        <w:rPr>
          <w:rFonts w:ascii="Times New Roman" w:hAnsi="Times New Roman" w:cs="Times New Roman"/>
          <w:sz w:val="28"/>
          <w:szCs w:val="28"/>
        </w:rPr>
        <w:t>jeće odlučuje javnim glasanjem</w:t>
      </w:r>
      <w:r w:rsidRPr="0026437A">
        <w:rPr>
          <w:rFonts w:ascii="Times New Roman" w:hAnsi="Times New Roman" w:cs="Times New Roman"/>
          <w:sz w:val="28"/>
          <w:szCs w:val="28"/>
        </w:rPr>
        <w:t>, osim kada je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zakonom ili općim aktom Škole određeno da</w:t>
      </w:r>
      <w:r w:rsidR="00961EC2">
        <w:rPr>
          <w:rFonts w:ascii="Times New Roman" w:hAnsi="Times New Roman" w:cs="Times New Roman"/>
          <w:sz w:val="28"/>
          <w:szCs w:val="28"/>
        </w:rPr>
        <w:t xml:space="preserve"> se o pojedinom predmetu glasa</w:t>
      </w:r>
      <w:r w:rsidRPr="0026437A">
        <w:rPr>
          <w:rFonts w:ascii="Times New Roman" w:hAnsi="Times New Roman" w:cs="Times New Roman"/>
          <w:sz w:val="28"/>
          <w:szCs w:val="28"/>
        </w:rPr>
        <w:t xml:space="preserve"> tajno.</w:t>
      </w:r>
    </w:p>
    <w:p w:rsidR="00313AF1" w:rsidRDefault="00961EC2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Članovi glasaju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tako da se dizanjem ruke izjašnjavaju “za” ili “protiv” </w:t>
      </w:r>
      <w:r>
        <w:rPr>
          <w:rFonts w:ascii="Times New Roman" w:hAnsi="Times New Roman" w:cs="Times New Roman"/>
          <w:sz w:val="28"/>
          <w:szCs w:val="28"/>
        </w:rPr>
        <w:t xml:space="preserve">(osim koji su suzdržani) </w:t>
      </w:r>
      <w:r w:rsidR="00313AF1" w:rsidRPr="0026437A">
        <w:rPr>
          <w:rFonts w:ascii="Times New Roman" w:hAnsi="Times New Roman" w:cs="Times New Roman"/>
          <w:sz w:val="28"/>
          <w:szCs w:val="28"/>
        </w:rPr>
        <w:t>prijedloga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313AF1" w:rsidRPr="0026437A">
        <w:rPr>
          <w:rFonts w:ascii="Times New Roman" w:hAnsi="Times New Roman" w:cs="Times New Roman"/>
          <w:sz w:val="28"/>
          <w:szCs w:val="28"/>
        </w:rPr>
        <w:t>odluke odnosno zaključka.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36.</w:t>
      </w:r>
    </w:p>
    <w:p w:rsidR="00313AF1" w:rsidRPr="0026437A" w:rsidRDefault="001B4A30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Oduke i zaključci </w:t>
      </w:r>
      <w:r w:rsidR="00313AF1" w:rsidRPr="0026437A">
        <w:rPr>
          <w:rFonts w:ascii="Times New Roman" w:hAnsi="Times New Roman" w:cs="Times New Roman"/>
          <w:sz w:val="28"/>
          <w:szCs w:val="28"/>
        </w:rPr>
        <w:t xml:space="preserve"> pravov</w:t>
      </w:r>
      <w:r w:rsidR="00961EC2">
        <w:rPr>
          <w:rFonts w:ascii="Times New Roman" w:hAnsi="Times New Roman" w:cs="Times New Roman"/>
          <w:sz w:val="28"/>
          <w:szCs w:val="28"/>
        </w:rPr>
        <w:t>aljani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 w:rsidR="00961EC2">
        <w:rPr>
          <w:rFonts w:ascii="Times New Roman" w:hAnsi="Times New Roman" w:cs="Times New Roman"/>
          <w:sz w:val="28"/>
          <w:szCs w:val="28"/>
        </w:rPr>
        <w:t xml:space="preserve"> ako je za njih glasala </w:t>
      </w:r>
      <w:r w:rsidR="00313AF1" w:rsidRPr="0026437A">
        <w:rPr>
          <w:rFonts w:ascii="Times New Roman" w:hAnsi="Times New Roman" w:cs="Times New Roman"/>
          <w:sz w:val="28"/>
          <w:szCs w:val="28"/>
        </w:rPr>
        <w:t>većina nazočnih članova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313AF1" w:rsidRPr="0026437A">
        <w:rPr>
          <w:rFonts w:ascii="Times New Roman" w:hAnsi="Times New Roman" w:cs="Times New Roman"/>
          <w:sz w:val="28"/>
          <w:szCs w:val="28"/>
        </w:rPr>
        <w:t>učiteljskog vijeća odnosno razrednog vijeća.</w:t>
      </w:r>
    </w:p>
    <w:p w:rsidR="00313AF1" w:rsidRPr="0026437A" w:rsidRDefault="00961EC2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Rezultate glas</w:t>
      </w:r>
      <w:r w:rsidR="00313AF1" w:rsidRPr="0026437A">
        <w:rPr>
          <w:rFonts w:ascii="Times New Roman" w:hAnsi="Times New Roman" w:cs="Times New Roman"/>
          <w:sz w:val="28"/>
          <w:szCs w:val="28"/>
        </w:rPr>
        <w:t>anja utvrđuje predsjedavajući sjednice.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 temelju re</w:t>
      </w:r>
      <w:r w:rsidR="00CC2C7F" w:rsidRPr="0026437A">
        <w:rPr>
          <w:rFonts w:ascii="Times New Roman" w:hAnsi="Times New Roman" w:cs="Times New Roman"/>
          <w:sz w:val="28"/>
          <w:szCs w:val="28"/>
        </w:rPr>
        <w:t>zultata gl</w:t>
      </w:r>
      <w:r w:rsidR="0036762A">
        <w:rPr>
          <w:rFonts w:ascii="Times New Roman" w:hAnsi="Times New Roman" w:cs="Times New Roman"/>
          <w:sz w:val="28"/>
          <w:szCs w:val="28"/>
        </w:rPr>
        <w:t>asanja</w:t>
      </w:r>
      <w:r w:rsidR="00CC2C7F" w:rsidRPr="0026437A">
        <w:rPr>
          <w:rFonts w:ascii="Times New Roman" w:hAnsi="Times New Roman" w:cs="Times New Roman"/>
          <w:sz w:val="28"/>
          <w:szCs w:val="28"/>
        </w:rPr>
        <w:t xml:space="preserve"> predsjedavaju</w:t>
      </w:r>
      <w:r w:rsidRPr="0026437A">
        <w:rPr>
          <w:rFonts w:ascii="Times New Roman" w:hAnsi="Times New Roman" w:cs="Times New Roman"/>
          <w:sz w:val="28"/>
          <w:szCs w:val="28"/>
        </w:rPr>
        <w:t>ći sjednice objavljuje je li određeni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="0036762A">
        <w:rPr>
          <w:rFonts w:ascii="Times New Roman" w:hAnsi="Times New Roman" w:cs="Times New Roman"/>
          <w:sz w:val="28"/>
          <w:szCs w:val="28"/>
        </w:rPr>
        <w:t>prijedlog usvojen ili o</w:t>
      </w:r>
      <w:r w:rsidR="00961EC2">
        <w:rPr>
          <w:rFonts w:ascii="Times New Roman" w:hAnsi="Times New Roman" w:cs="Times New Roman"/>
          <w:sz w:val="28"/>
          <w:szCs w:val="28"/>
        </w:rPr>
        <w:t>dbijen.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37.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Nakon što je iscrpljen dnevni red i svi predmeti predviđeni dnevnim redom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raspravljeni i o njima odlučeno, predsjedavajući zaključuje sjednicu.</w:t>
      </w:r>
    </w:p>
    <w:p w:rsidR="00CC2C7F" w:rsidRPr="0026437A" w:rsidRDefault="00CC2C7F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III. PRAVA I DUŽNOSTI ČLANOVA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38.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Član učiteljskog vijeća odnosno razrednog vijeća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ima prava i dužnosti: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sudjelovati na sjednicama učiteljskog vijeća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razrednog vijeća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313AF1" w:rsidRPr="0026437A" w:rsidRDefault="00B471C8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njima govoriti i glas</w:t>
      </w:r>
      <w:r w:rsidR="00313AF1" w:rsidRPr="0026437A">
        <w:rPr>
          <w:rFonts w:ascii="Times New Roman" w:hAnsi="Times New Roman" w:cs="Times New Roman"/>
          <w:sz w:val="28"/>
          <w:szCs w:val="28"/>
        </w:rPr>
        <w:t>ati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postavljati pitanja ravnatelju odnosno razredniku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- podnositi prijedloge i zahtijevati da se o njima raspravlja i odlučuje na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sjednicama.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Član učiteljskog odnosno razrednog vijeća ima i druga prava i dužnosti utvrđene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odredbama zakona, općih akata Škole i odredbama ovoga poslovnika.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39.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Članovima učiteljskog odnosno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razrednog vijeća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moraju biti dostupni svi radni i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stručni materijali koji se odnose na raspravu i odlučivanje na sjednici.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40.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Član učiteljskog vijeća može od ravnatelja tražiti, odnosno član razrednog vijeća od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razrednika, obavijesti i na uvid materijale, analize i druge tekstove koji su mu kao članu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potrebni</w:t>
      </w:r>
      <w:r w:rsidR="0093732D">
        <w:rPr>
          <w:rFonts w:ascii="Times New Roman" w:hAnsi="Times New Roman" w:cs="Times New Roman"/>
          <w:sz w:val="28"/>
          <w:szCs w:val="28"/>
        </w:rPr>
        <w:t>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41.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Član učiteljskog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odnosno razrednog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Pr="0026437A">
        <w:rPr>
          <w:rFonts w:ascii="Times New Roman" w:hAnsi="Times New Roman" w:cs="Times New Roman"/>
          <w:sz w:val="28"/>
          <w:szCs w:val="28"/>
        </w:rPr>
        <w:t xml:space="preserve"> vijeća dužan je čuvati poslovnu i druge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povjerljive podatke Škole koje dozna u obavljanju dužnosti člana.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Član koji postupi suprotno stavku 1. ovoga članka, odgovoran je prema zakonu 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lastRenderedPageBreak/>
        <w:t>dugim propisima i općima aktima Škole.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</w:t>
      </w:r>
      <w:r w:rsidR="00CC2C7F" w:rsidRPr="00264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b/>
          <w:bCs/>
          <w:sz w:val="28"/>
          <w:szCs w:val="28"/>
        </w:rPr>
        <w:t>42.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Član učiteljskog odnosno razrednog vijeća ne smije </w:t>
      </w:r>
      <w:r w:rsidR="001B4A30">
        <w:rPr>
          <w:rFonts w:ascii="Times New Roman" w:hAnsi="Times New Roman" w:cs="Times New Roman"/>
          <w:sz w:val="28"/>
          <w:szCs w:val="28"/>
        </w:rPr>
        <w:t xml:space="preserve">se </w:t>
      </w:r>
      <w:r w:rsidRPr="0026437A">
        <w:rPr>
          <w:rFonts w:ascii="Times New Roman" w:hAnsi="Times New Roman" w:cs="Times New Roman"/>
          <w:sz w:val="28"/>
          <w:szCs w:val="28"/>
        </w:rPr>
        <w:t>koristiti i isticati podatke o svom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položaju i članstvu na način kojim bi stekao neke povlastice.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IV. ZAPISNIK I AKTI SJEDNICE</w:t>
      </w: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43.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 radu sjednice učiteljskog vijeća i razrednog vijeća vodi se zapisnik.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Sjednica se može tonski snimati.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Zapisnik vodi član kojega na početku rada sjednice </w:t>
      </w:r>
      <w:r w:rsidR="0093732D">
        <w:rPr>
          <w:rFonts w:ascii="Times New Roman" w:hAnsi="Times New Roman" w:cs="Times New Roman"/>
          <w:sz w:val="28"/>
          <w:szCs w:val="28"/>
        </w:rPr>
        <w:t>odredi predsjedavatelj.</w:t>
      </w:r>
    </w:p>
    <w:p w:rsidR="00BB059F" w:rsidRPr="00340A09" w:rsidRDefault="00BB059F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A09">
        <w:rPr>
          <w:rFonts w:ascii="Times New Roman" w:hAnsi="Times New Roman" w:cs="Times New Roman"/>
          <w:sz w:val="28"/>
          <w:szCs w:val="28"/>
        </w:rPr>
        <w:t>Prijedlog zapisnika sjednice Učiteljskog vijeća daje se na uvid svim članovima Učiteljskog vijeća najkasnije sedam dana prije sljedeće sjednice kako bi članovi Učiteljskog vijeća imali vremena proučiti ga i pripremiti određene dopune</w:t>
      </w:r>
    </w:p>
    <w:p w:rsidR="0093732D" w:rsidRPr="00BB059F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44.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Zapisnik ima obilježje isprave kojom se potvrđuje rad i oblik rada učiteljskog vijeća</w:t>
      </w:r>
      <w:r w:rsidR="001B4A30">
        <w:rPr>
          <w:rFonts w:ascii="Times New Roman" w:hAnsi="Times New Roman" w:cs="Times New Roman"/>
          <w:sz w:val="28"/>
          <w:szCs w:val="28"/>
        </w:rPr>
        <w:t>,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odnosno razrednog vijeća.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Zapisnik sadrži: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1. redni broj, mjesto i vrijeme održavanja sjednice, broj i imena članova nazočnih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odnosno nenazočnih na sjednici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2. imena ostalih osoba nazočnih na sjednici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3. potvrdu da je na sjednici nazočan potreban broj članova za pravovaljano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odlučivanje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4. predloženi i usvojeni dnevni red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5. tijek rada na sjednici i predmete o kojima se raspravljalo te imena osoba koje su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sudjelovale u raspravi i sažet prikaz njihova izlaganja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 xml:space="preserve">6. </w:t>
      </w:r>
      <w:r w:rsidR="00CC2C7F" w:rsidRPr="0026437A">
        <w:rPr>
          <w:rFonts w:ascii="Times New Roman" w:hAnsi="Times New Roman" w:cs="Times New Roman"/>
          <w:sz w:val="28"/>
          <w:szCs w:val="28"/>
        </w:rPr>
        <w:t>rezul</w:t>
      </w:r>
      <w:r w:rsidR="00961EC2">
        <w:rPr>
          <w:rFonts w:ascii="Times New Roman" w:hAnsi="Times New Roman" w:cs="Times New Roman"/>
          <w:sz w:val="28"/>
          <w:szCs w:val="28"/>
        </w:rPr>
        <w:t>tate glasanja</w:t>
      </w:r>
      <w:r w:rsidRPr="0026437A">
        <w:rPr>
          <w:rFonts w:ascii="Times New Roman" w:hAnsi="Times New Roman" w:cs="Times New Roman"/>
          <w:sz w:val="28"/>
          <w:szCs w:val="28"/>
        </w:rPr>
        <w:t xml:space="preserve"> o pojedinim prijedlozima odnosno točkama dnevnoga reda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7. vrijeme zaključivanja ili prekida sjednice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8. oznaku priloga koji su sastavni dio zapisnika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9. potpis predsjedavajućeg sjednice i zapisničara.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Zapisnik se sastavlja na sjednici te se pohranjuje u pismohranu Škole. Zapisnik potpisuju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predsjedavajući i zapisničar.</w:t>
      </w:r>
    </w:p>
    <w:p w:rsidR="0026437A" w:rsidRPr="0026437A" w:rsidRDefault="0026437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45.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Ako je u zapisniku bilo što pogrešno zapisano, dopušteno je pogrešku precrtati, s tim</w:t>
      </w:r>
      <w:r w:rsidR="0026437A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da ostane vidljivo što je prvobitno bilo zapisano.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Ispravak će se učiniti između redova ili na kraju zapisnika. Ispravak će svojim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potpisom ovjeriti predsjedavajući sjednice i zapisničar.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Nije dopušteno zapisnik uništiti ili ga zam</w:t>
      </w:r>
      <w:r w:rsidR="00CC2C7F" w:rsidRPr="0026437A">
        <w:rPr>
          <w:rFonts w:ascii="Times New Roman" w:hAnsi="Times New Roman" w:cs="Times New Roman"/>
          <w:sz w:val="28"/>
          <w:szCs w:val="28"/>
        </w:rPr>
        <w:t>i</w:t>
      </w:r>
      <w:r w:rsidRPr="0026437A">
        <w:rPr>
          <w:rFonts w:ascii="Times New Roman" w:hAnsi="Times New Roman" w:cs="Times New Roman"/>
          <w:sz w:val="28"/>
          <w:szCs w:val="28"/>
        </w:rPr>
        <w:t>jeniti novim.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46.</w:t>
      </w:r>
    </w:p>
    <w:p w:rsidR="0093732D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Izvod iz zapisnika se prema potrebi dostavlja pojedincima radi izvršavanja donesenih</w:t>
      </w:r>
      <w:r w:rsidR="0093732D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odluka odnosno zaključaka.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47.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Svakom zaposleniku Škole koji ima pravni interes, mora se na njegov zahtjev</w:t>
      </w:r>
    </w:p>
    <w:p w:rsidR="00313AF1" w:rsidRPr="0026437A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omogućiti uvid u zapisnik sa sjednice.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Izvodi, prijepisi i fotokopije zapisnika mogu se davati ovlaštenim tijelima i osobama</w:t>
      </w:r>
      <w:r w:rsidR="0093732D">
        <w:rPr>
          <w:rFonts w:ascii="Times New Roman" w:hAnsi="Times New Roman" w:cs="Times New Roman"/>
          <w:sz w:val="28"/>
          <w:szCs w:val="28"/>
        </w:rPr>
        <w:t xml:space="preserve"> </w:t>
      </w:r>
      <w:r w:rsidRPr="0026437A">
        <w:rPr>
          <w:rFonts w:ascii="Times New Roman" w:hAnsi="Times New Roman" w:cs="Times New Roman"/>
          <w:sz w:val="28"/>
          <w:szCs w:val="28"/>
        </w:rPr>
        <w:t>izvan Škole samo na njihov pisani zahtjev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48.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Zapisnici se čuvaju u pismohrani Škole kao trajne isprave.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V. PRIJELAZNE I ZAVRŠNE ODREDBE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F1" w:rsidRPr="0026437A" w:rsidRDefault="00313AF1" w:rsidP="00C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A">
        <w:rPr>
          <w:rFonts w:ascii="Times New Roman" w:hAnsi="Times New Roman" w:cs="Times New Roman"/>
          <w:b/>
          <w:bCs/>
          <w:sz w:val="28"/>
          <w:szCs w:val="28"/>
        </w:rPr>
        <w:t>Članak 49.</w:t>
      </w:r>
    </w:p>
    <w:p w:rsidR="00313AF1" w:rsidRDefault="00313AF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A">
        <w:rPr>
          <w:rFonts w:ascii="Times New Roman" w:hAnsi="Times New Roman" w:cs="Times New Roman"/>
          <w:sz w:val="28"/>
          <w:szCs w:val="28"/>
        </w:rPr>
        <w:t>Ovaj poslovnik stupa na snagu danom objavljivanja na oglasnoj ploči Škole.</w:t>
      </w:r>
    </w:p>
    <w:p w:rsidR="0093732D" w:rsidRPr="0026437A" w:rsidRDefault="0093732D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Pr="003A2BB2" w:rsidRDefault="0093732D" w:rsidP="00942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2BB2">
        <w:rPr>
          <w:rFonts w:ascii="Times New Roman" w:hAnsi="Times New Roman" w:cs="Times New Roman"/>
          <w:bCs/>
          <w:sz w:val="28"/>
          <w:szCs w:val="28"/>
        </w:rPr>
        <w:t>Predsjednik  Školskog odbora</w:t>
      </w:r>
    </w:p>
    <w:p w:rsidR="00313AF1" w:rsidRPr="003A2BB2" w:rsidRDefault="003A2BB2" w:rsidP="00942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313AF1" w:rsidRDefault="003A2BB2" w:rsidP="00942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2BB2">
        <w:rPr>
          <w:rFonts w:ascii="Times New Roman" w:hAnsi="Times New Roman" w:cs="Times New Roman"/>
          <w:bCs/>
          <w:sz w:val="28"/>
          <w:szCs w:val="28"/>
        </w:rPr>
        <w:t>Krešimir</w:t>
      </w:r>
      <w:r>
        <w:rPr>
          <w:rFonts w:ascii="Times New Roman" w:hAnsi="Times New Roman" w:cs="Times New Roman"/>
          <w:bCs/>
          <w:sz w:val="28"/>
          <w:szCs w:val="28"/>
        </w:rPr>
        <w:t xml:space="preserve"> Erdelja, prof.</w:t>
      </w:r>
    </w:p>
    <w:p w:rsidR="003A2BB2" w:rsidRPr="003A2BB2" w:rsidRDefault="003A2BB2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3AF1" w:rsidRPr="003A2BB2" w:rsidRDefault="00225F5B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011-02/22-01/12</w:t>
      </w:r>
    </w:p>
    <w:p w:rsidR="003A2BB2" w:rsidRPr="003A2BB2" w:rsidRDefault="00702511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>: 251-195-22-</w:t>
      </w:r>
      <w:r w:rsidR="00D32ACA">
        <w:rPr>
          <w:rFonts w:ascii="Times New Roman" w:hAnsi="Times New Roman" w:cs="Times New Roman"/>
          <w:sz w:val="28"/>
          <w:szCs w:val="28"/>
        </w:rPr>
        <w:t>281</w:t>
      </w:r>
    </w:p>
    <w:p w:rsidR="00313AF1" w:rsidRDefault="001B4A30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</w:t>
      </w:r>
      <w:r w:rsidR="00340A09">
        <w:rPr>
          <w:rFonts w:ascii="Times New Roman" w:hAnsi="Times New Roman" w:cs="Times New Roman"/>
          <w:sz w:val="28"/>
          <w:szCs w:val="28"/>
        </w:rPr>
        <w:t xml:space="preserve"> 13. 7.</w:t>
      </w:r>
      <w:r w:rsidR="00961EC2">
        <w:rPr>
          <w:rFonts w:ascii="Times New Roman" w:hAnsi="Times New Roman" w:cs="Times New Roman"/>
          <w:sz w:val="28"/>
          <w:szCs w:val="28"/>
        </w:rPr>
        <w:t xml:space="preserve"> 2022.</w:t>
      </w:r>
    </w:p>
    <w:p w:rsidR="00942085" w:rsidRDefault="00942085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85" w:rsidRDefault="00942085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2085" w:rsidRPr="00942085" w:rsidRDefault="00942085" w:rsidP="0094208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Ovaj </w:t>
      </w:r>
      <w:r w:rsidR="001B4A30">
        <w:rPr>
          <w:color w:val="auto"/>
          <w:sz w:val="28"/>
          <w:szCs w:val="28"/>
        </w:rPr>
        <w:t>Poslovnik</w:t>
      </w:r>
      <w:r w:rsidR="00225F5B">
        <w:rPr>
          <w:color w:val="auto"/>
          <w:sz w:val="28"/>
          <w:szCs w:val="28"/>
        </w:rPr>
        <w:t xml:space="preserve"> objavljen </w:t>
      </w:r>
      <w:r w:rsidR="001B4A30">
        <w:rPr>
          <w:color w:val="auto"/>
          <w:sz w:val="28"/>
          <w:szCs w:val="28"/>
        </w:rPr>
        <w:t xml:space="preserve">je </w:t>
      </w:r>
      <w:r w:rsidR="00340A09">
        <w:rPr>
          <w:color w:val="auto"/>
          <w:sz w:val="28"/>
          <w:szCs w:val="28"/>
        </w:rPr>
        <w:t xml:space="preserve">14. 7. </w:t>
      </w:r>
      <w:r>
        <w:rPr>
          <w:color w:val="auto"/>
          <w:sz w:val="28"/>
          <w:szCs w:val="28"/>
        </w:rPr>
        <w:t xml:space="preserve">2022. godine </w:t>
      </w:r>
      <w:r w:rsidRPr="00942085">
        <w:rPr>
          <w:color w:val="auto"/>
          <w:sz w:val="28"/>
          <w:szCs w:val="28"/>
        </w:rPr>
        <w:t xml:space="preserve"> na oglasnoj ploči Škole. </w:t>
      </w:r>
    </w:p>
    <w:p w:rsidR="00942085" w:rsidRDefault="00942085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AF1" w:rsidRDefault="003A2BB2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Ravnateljica</w:t>
      </w:r>
    </w:p>
    <w:p w:rsidR="003A2BB2" w:rsidRDefault="003A2BB2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__________________</w:t>
      </w:r>
    </w:p>
    <w:p w:rsidR="003A2BB2" w:rsidRDefault="003A2BB2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Sanja Krstanović, prof.</w:t>
      </w:r>
    </w:p>
    <w:p w:rsidR="001E61CA" w:rsidRDefault="001E61CA" w:rsidP="0031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E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1"/>
    <w:rsid w:val="000E4FBC"/>
    <w:rsid w:val="001B4A30"/>
    <w:rsid w:val="001E61CA"/>
    <w:rsid w:val="00225F5B"/>
    <w:rsid w:val="002549FE"/>
    <w:rsid w:val="0026437A"/>
    <w:rsid w:val="002B3F6E"/>
    <w:rsid w:val="00312757"/>
    <w:rsid w:val="00313AF1"/>
    <w:rsid w:val="00340A09"/>
    <w:rsid w:val="0036762A"/>
    <w:rsid w:val="003A2BB2"/>
    <w:rsid w:val="00702511"/>
    <w:rsid w:val="00714388"/>
    <w:rsid w:val="007152F9"/>
    <w:rsid w:val="00764D1D"/>
    <w:rsid w:val="0093732D"/>
    <w:rsid w:val="00942085"/>
    <w:rsid w:val="00961EC2"/>
    <w:rsid w:val="00B471C8"/>
    <w:rsid w:val="00BB059F"/>
    <w:rsid w:val="00CC2C7F"/>
    <w:rsid w:val="00CD3C1C"/>
    <w:rsid w:val="00D13B65"/>
    <w:rsid w:val="00D32ACA"/>
    <w:rsid w:val="00E14514"/>
    <w:rsid w:val="00E76DEA"/>
    <w:rsid w:val="00EC6F38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8564-9E8C-4D43-AD00-8FB952D4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D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2022-12-16T12:07:00Z</cp:lastPrinted>
  <dcterms:created xsi:type="dcterms:W3CDTF">2023-01-26T16:31:00Z</dcterms:created>
  <dcterms:modified xsi:type="dcterms:W3CDTF">2023-01-26T16:31:00Z</dcterms:modified>
</cp:coreProperties>
</file>